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26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134"/>
        <w:gridCol w:w="1985"/>
        <w:gridCol w:w="1627"/>
        <w:gridCol w:w="4468"/>
        <w:gridCol w:w="3069"/>
      </w:tblGrid>
      <w:tr w:rsidR="008143B1" w:rsidRPr="00B83E6B" w:rsidTr="00A3219E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3B1" w:rsidRPr="00893077" w:rsidRDefault="008143B1" w:rsidP="006444F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Понедельник, </w:t>
            </w:r>
            <w:r w:rsidR="006444F6"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13</w:t>
            </w: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 урока (занятия)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Ресурс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893077" w:rsidRDefault="008143B1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Домашнее задание</w:t>
            </w:r>
          </w:p>
        </w:tc>
      </w:tr>
      <w:tr w:rsidR="008143B1" w:rsidRPr="00B83E6B" w:rsidTr="00A3219E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E7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</w:t>
            </w:r>
            <w:r w:rsidR="00C4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  <w:r w:rsidR="00C468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 w:rsidP="00492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8143B1" w:rsidRPr="00B83E6B" w:rsidRDefault="00A3219E" w:rsidP="00492EA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Бардзимашвил</w:t>
            </w:r>
            <w:r w:rsidR="008143B1" w:rsidRPr="00B83E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143B1" w:rsidRPr="00B83E6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DB" w:rsidRDefault="00350332" w:rsidP="0035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332">
              <w:rPr>
                <w:rFonts w:ascii="Times New Roman" w:hAnsi="Times New Roman" w:cs="Times New Roman"/>
                <w:sz w:val="24"/>
                <w:szCs w:val="24"/>
              </w:rPr>
              <w:t>Согласие или отказ.</w:t>
            </w:r>
          </w:p>
          <w:p w:rsidR="00350332" w:rsidRPr="00350332" w:rsidRDefault="00350332" w:rsidP="0035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332">
              <w:rPr>
                <w:rFonts w:ascii="Times New Roman" w:hAnsi="Times New Roman" w:cs="Times New Roman"/>
                <w:sz w:val="24"/>
                <w:szCs w:val="24"/>
              </w:rPr>
              <w:t>Отказывай, не обижая.</w:t>
            </w:r>
          </w:p>
          <w:p w:rsidR="008143B1" w:rsidRPr="00B83E6B" w:rsidRDefault="008143B1" w:rsidP="0066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F0" w:rsidRPr="00B83E6B" w:rsidRDefault="00663DA2" w:rsidP="0047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 w:rsidR="00CA1E9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8143B1" w:rsidRPr="00B83E6B" w:rsidRDefault="000A14C8" w:rsidP="0047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1E90">
                <w:rPr>
                  <w:rStyle w:val="a3"/>
                </w:rPr>
                <w:t>https://clck.ru/MsU6V</w:t>
              </w:r>
            </w:hyperlink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663DA2" w:rsidP="00A819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отказывать, не обижая.</w:t>
            </w:r>
          </w:p>
        </w:tc>
      </w:tr>
      <w:tr w:rsidR="008143B1" w:rsidRPr="00B83E6B" w:rsidTr="00F84FC5">
        <w:trPr>
          <w:trHeight w:val="1679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C468B6" w:rsidRDefault="00C46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8B6"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3B1" w:rsidRPr="00B83E6B" w:rsidRDefault="00A45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E6B"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8143B1" w:rsidRPr="00B83E6B" w:rsidRDefault="00814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E6B">
              <w:rPr>
                <w:rFonts w:ascii="Times New Roman" w:hAnsi="Times New Roman" w:cs="Times New Roman"/>
                <w:sz w:val="24"/>
                <w:szCs w:val="24"/>
              </w:rPr>
              <w:t>Бардзимашвили</w:t>
            </w:r>
            <w:proofErr w:type="spellEnd"/>
            <w:r w:rsidRPr="00B83E6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68" w:rsidRPr="00314868" w:rsidRDefault="00314868" w:rsidP="003148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8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8143B1" w:rsidRPr="00B83E6B" w:rsidRDefault="00314868" w:rsidP="003148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4868">
              <w:rPr>
                <w:rFonts w:ascii="Times New Roman" w:hAnsi="Times New Roman" w:cs="Times New Roman"/>
                <w:sz w:val="24"/>
                <w:szCs w:val="24"/>
              </w:rPr>
              <w:t xml:space="preserve"> «Самый здоровый класс»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32" w:rsidRPr="00DF3053" w:rsidRDefault="00050032" w:rsidP="00F8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05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 </w:t>
            </w:r>
            <w:r w:rsidR="00DF3053" w:rsidRPr="00DF3053">
              <w:rPr>
                <w:rFonts w:ascii="Times New Roman" w:hAnsi="Times New Roman" w:cs="Times New Roman"/>
                <w:sz w:val="24"/>
                <w:szCs w:val="24"/>
              </w:rPr>
              <w:t>«Основы здорового образа жизни» по ссылке</w:t>
            </w:r>
            <w:r w:rsidRPr="00DF3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43B1" w:rsidRPr="00B83E6B" w:rsidRDefault="000A14C8" w:rsidP="00F8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F3053">
                <w:rPr>
                  <w:rStyle w:val="a3"/>
                </w:rPr>
                <w:t>https://www.youtube.com/watch?v=Ipne2c-zOlQ</w:t>
              </w:r>
            </w:hyperlink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B83E6B" w:rsidRDefault="00271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принципы здорового образа жизни</w:t>
            </w:r>
          </w:p>
        </w:tc>
      </w:tr>
    </w:tbl>
    <w:p w:rsidR="004772B0" w:rsidRDefault="004772B0" w:rsidP="00ED36D9">
      <w:bookmarkStart w:id="0" w:name="_GoBack"/>
      <w:bookmarkEnd w:id="0"/>
    </w:p>
    <w:tbl>
      <w:tblPr>
        <w:tblStyle w:val="a4"/>
        <w:tblpPr w:leftFromText="180" w:rightFromText="180" w:vertAnchor="text" w:horzAnchor="margin" w:tblpY="103"/>
        <w:tblW w:w="15276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134"/>
        <w:gridCol w:w="1843"/>
        <w:gridCol w:w="1753"/>
        <w:gridCol w:w="4484"/>
        <w:gridCol w:w="3119"/>
      </w:tblGrid>
      <w:tr w:rsidR="006D0EF4" w:rsidRPr="009735C5" w:rsidTr="005622CB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893077" w:rsidRDefault="006D0EF4" w:rsidP="00893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Вторник, </w:t>
            </w:r>
            <w:r w:rsidR="006444F6"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14</w:t>
            </w: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Предмет, учитель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 урока (занятия)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93077" w:rsidRDefault="006D0EF4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Домашнее задание</w:t>
            </w:r>
          </w:p>
        </w:tc>
      </w:tr>
      <w:tr w:rsidR="006D0EF4" w:rsidRPr="009735C5" w:rsidTr="005622CB">
        <w:trPr>
          <w:trHeight w:val="1302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F4" w:rsidRDefault="006D0EF4" w:rsidP="00477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C468B6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C468B6"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D0EF4" w:rsidRPr="009735C5" w:rsidRDefault="00701EEE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D1FDB" w:rsidRDefault="00EC2DB1" w:rsidP="004772B0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8D1FDB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B1" w:rsidRPr="008D1FDB" w:rsidRDefault="00EC2DB1" w:rsidP="00EC2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упражнения с гимнастической палкой, изученные на прошлых уроках.</w:t>
            </w:r>
          </w:p>
          <w:p w:rsidR="006D0EF4" w:rsidRPr="008D1FDB" w:rsidRDefault="006D0EF4" w:rsidP="0047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8D1FDB" w:rsidRDefault="00EC2DB1" w:rsidP="004772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DB">
              <w:rPr>
                <w:rFonts w:ascii="Times New Roman" w:eastAsia="Calibri" w:hAnsi="Times New Roman" w:cs="Times New Roman"/>
                <w:sz w:val="24"/>
                <w:szCs w:val="24"/>
              </w:rPr>
              <w:t>Повтори все упражнения с гимнастической палкой.</w:t>
            </w:r>
          </w:p>
        </w:tc>
      </w:tr>
    </w:tbl>
    <w:p w:rsidR="00ED36D9" w:rsidRDefault="00ED36D9" w:rsidP="00ED36D9"/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134"/>
        <w:gridCol w:w="1843"/>
        <w:gridCol w:w="1769"/>
        <w:gridCol w:w="4468"/>
        <w:gridCol w:w="3119"/>
      </w:tblGrid>
      <w:tr w:rsidR="004772B0" w:rsidRPr="00272F38" w:rsidTr="005622CB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893077" w:rsidRDefault="006444F6" w:rsidP="00893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Среда, </w:t>
            </w: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15</w:t>
            </w:r>
            <w:r w:rsidR="004772B0"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Предмет, учитель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 урока (занятия)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893077" w:rsidRDefault="004772B0" w:rsidP="00893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307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Домашнее задание</w:t>
            </w:r>
          </w:p>
        </w:tc>
      </w:tr>
      <w:tr w:rsidR="004772B0" w:rsidRPr="00272F38" w:rsidTr="005622C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C468B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C468B6"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F413B8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F38"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272F38"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 w:rsidRPr="00272F3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46056" w:rsidRDefault="0024605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246056">
              <w:rPr>
                <w:rStyle w:val="c12c22c15c19"/>
                <w:rFonts w:ascii="Times New Roman" w:eastAsia="Calibri" w:hAnsi="Times New Roman" w:cs="Times New Roman"/>
                <w:sz w:val="24"/>
                <w:szCs w:val="24"/>
              </w:rPr>
              <w:t>В царстве смекалки</w:t>
            </w:r>
            <w:r w:rsidRPr="00246056">
              <w:rPr>
                <w:rStyle w:val="c30c4c22c61c19"/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FF" w:rsidRPr="006E62FF" w:rsidRDefault="006E62FF" w:rsidP="006E6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F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по ссылкам и решите задачи на смекалку: </w:t>
            </w:r>
          </w:p>
          <w:p w:rsidR="006E62FF" w:rsidRPr="006E62FF" w:rsidRDefault="000A14C8" w:rsidP="006E6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2FF" w:rsidRPr="006E62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https://youtu.be/Hej-7rTx9Iw</w:t>
              </w:r>
            </w:hyperlink>
          </w:p>
          <w:p w:rsidR="006E62FF" w:rsidRPr="006E62FF" w:rsidRDefault="000A14C8" w:rsidP="006E6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62FF" w:rsidRPr="006E62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https://youtu.be/REdVtoBxpNA</w:t>
              </w:r>
            </w:hyperlink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E62FF" w:rsidRDefault="006E62FF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FF">
              <w:rPr>
                <w:rFonts w:ascii="Times New Roman" w:eastAsia="Calibri" w:hAnsi="Times New Roman" w:cs="Times New Roman"/>
                <w:sz w:val="24"/>
                <w:szCs w:val="24"/>
              </w:rPr>
              <w:t>Придумайте и нарисуйте ребусы, лабиринты.</w:t>
            </w:r>
          </w:p>
        </w:tc>
      </w:tr>
      <w:tr w:rsidR="004772B0" w:rsidRPr="00272F38" w:rsidTr="005622CB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3C568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F38A9" w:rsidRDefault="00C468B6" w:rsidP="0050211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14:40-15:1</w:t>
            </w:r>
            <w:r w:rsidRPr="00C46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272F38" w:rsidRDefault="00A45B50" w:rsidP="00A45B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F413B8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F38">
              <w:rPr>
                <w:rFonts w:ascii="Times New Roman" w:hAnsi="Times New Roman" w:cs="Times New Roman"/>
                <w:b/>
              </w:rPr>
              <w:t>ОФП</w:t>
            </w:r>
          </w:p>
          <w:p w:rsidR="004772B0" w:rsidRPr="00272F38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2F38"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 w:rsidRPr="00272F3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F41387" w:rsidRDefault="00F41387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 (по выбору). Игры со скакалкой, мяч</w:t>
            </w:r>
            <w:r w:rsidR="00C82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F3B" w:rsidRPr="00D90F3B" w:rsidRDefault="00D90F3B" w:rsidP="00D90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видео по ссылке: </w:t>
            </w:r>
          </w:p>
          <w:p w:rsidR="004772B0" w:rsidRPr="00272F38" w:rsidRDefault="000A14C8" w:rsidP="00D90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D90F3B">
                <w:rPr>
                  <w:rStyle w:val="a3"/>
                </w:rPr>
                <w:t>https://resh.edu.ru/subject/lesson/4123/start/189705/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EB43A1" w:rsidRDefault="0066614D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1">
              <w:rPr>
                <w:rFonts w:asciiTheme="majorHAnsi" w:hAnsiTheme="majorHAnsi"/>
                <w:color w:val="000000"/>
                <w:sz w:val="24"/>
                <w:szCs w:val="24"/>
              </w:rPr>
              <w:t>Повторить упражнения по данной ссылке (закрепление).</w:t>
            </w:r>
          </w:p>
        </w:tc>
      </w:tr>
    </w:tbl>
    <w:p w:rsidR="00ED36D9" w:rsidRDefault="00ED36D9" w:rsidP="00ED36D9"/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134"/>
        <w:gridCol w:w="1985"/>
        <w:gridCol w:w="1627"/>
        <w:gridCol w:w="4468"/>
        <w:gridCol w:w="3119"/>
      </w:tblGrid>
      <w:tr w:rsidR="004772B0" w:rsidRPr="009735C5" w:rsidTr="005622CB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9164FA" w:rsidRDefault="00894AAB" w:rsidP="00916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Четверг,  </w:t>
            </w:r>
            <w:r w:rsidR="006444F6"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16</w:t>
            </w: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 урока (занятия)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164FA" w:rsidRDefault="004772B0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Домашнее задание</w:t>
            </w:r>
          </w:p>
        </w:tc>
      </w:tr>
      <w:tr w:rsidR="004772B0" w:rsidRPr="009735C5" w:rsidTr="005622C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5607F0" w:rsidRDefault="005607F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B83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EB43A1" w:rsidRDefault="00C5453C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EB43A1">
              <w:rPr>
                <w:rFonts w:ascii="Times New Roman" w:eastAsia="Calibri" w:hAnsi="Times New Roman" w:cs="Times New Roman"/>
                <w:sz w:val="24"/>
                <w:szCs w:val="24"/>
              </w:rPr>
              <w:t>Как очистить соль?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3C" w:rsidRPr="00EB43A1" w:rsidRDefault="00C5453C" w:rsidP="00C54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«Хотим все знать про соль»: </w:t>
            </w:r>
          </w:p>
          <w:p w:rsidR="004772B0" w:rsidRPr="009735C5" w:rsidRDefault="000A14C8" w:rsidP="00C5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354D7">
                <w:rPr>
                  <w:rStyle w:val="a3"/>
                </w:rPr>
                <w:t>https://www.youtube.com/watch?v=W9I3sN2QYN4&amp;feature=youtu.be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3C" w:rsidRPr="00EB43A1" w:rsidRDefault="00C5453C" w:rsidP="00C54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  7 </w:t>
            </w:r>
            <w:r w:rsidR="00EB43A1" w:rsidRPr="00EB43A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экспериментов</w:t>
            </w:r>
            <w:r w:rsidRPr="00EB4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солью по ссылке:</w:t>
            </w:r>
          </w:p>
          <w:p w:rsidR="004772B0" w:rsidRPr="005C0808" w:rsidRDefault="000A14C8" w:rsidP="00C54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B2504D">
                <w:rPr>
                  <w:rStyle w:val="a3"/>
                </w:rPr>
                <w:t>https://www.youtube.com/watch?v=Ma4WXQetcP4&amp;feature=youtu.be</w:t>
              </w:r>
            </w:hyperlink>
          </w:p>
        </w:tc>
      </w:tr>
      <w:tr w:rsidR="006D34BB" w:rsidRPr="009735C5" w:rsidTr="005622CB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BB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272F38" w:rsidRDefault="005607F0" w:rsidP="00E50C83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C468B6"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D34B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</w:t>
            </w:r>
            <w:r w:rsidRPr="00A45B50">
              <w:rPr>
                <w:rFonts w:ascii="Times New Roman" w:hAnsi="Times New Roman" w:cs="Times New Roman"/>
                <w:shd w:val="clear" w:color="auto" w:fill="D99594" w:themeFill="accent2" w:themeFillTint="99"/>
              </w:rPr>
              <w:t>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Default="006D34B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6D34BB" w:rsidRPr="009735C5" w:rsidRDefault="00701EEE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EB43A1" w:rsidRDefault="00D00C59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1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9735C5" w:rsidRDefault="00D00C59" w:rsidP="00D00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 упражнения, перейдя по ссылке:</w:t>
            </w:r>
            <w:r w:rsidRPr="00EB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a3"/>
                </w:rPr>
                <w:t>https://www.youtube.com/watch?v=lrSyOiae2u8&amp;feature=youtu.be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BB" w:rsidRPr="00647773" w:rsidRDefault="00647773" w:rsidP="00502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упражнения по данной ссылке (закрепление).</w:t>
            </w:r>
          </w:p>
        </w:tc>
      </w:tr>
    </w:tbl>
    <w:p w:rsidR="00005F64" w:rsidRDefault="00005F64"/>
    <w:tbl>
      <w:tblPr>
        <w:tblStyle w:val="a4"/>
        <w:tblpPr w:leftFromText="180" w:rightFromText="180" w:vertAnchor="text" w:horzAnchor="margin" w:tblpY="103"/>
        <w:tblW w:w="15276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134"/>
        <w:gridCol w:w="1753"/>
        <w:gridCol w:w="1843"/>
        <w:gridCol w:w="4484"/>
        <w:gridCol w:w="3119"/>
      </w:tblGrid>
      <w:tr w:rsidR="005E3A6B" w:rsidRPr="009735C5" w:rsidTr="00A3219E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164FA" w:rsidRDefault="006444F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Пятница, 1</w:t>
            </w: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7</w:t>
            </w:r>
            <w:r w:rsidR="005E3A6B"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Способ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Тема урока (занятия)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164FA" w:rsidRDefault="005E3A6B" w:rsidP="009164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164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Домашнее задание</w:t>
            </w:r>
          </w:p>
        </w:tc>
      </w:tr>
      <w:tr w:rsidR="005E3A6B" w:rsidRPr="009735C5" w:rsidTr="00A3219E">
        <w:trPr>
          <w:trHeight w:val="2156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B" w:rsidRDefault="005E3A6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6D34B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13:10- 13:40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Счастливое детство</w:t>
            </w:r>
          </w:p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Бардзимашвили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F169BD" w:rsidRDefault="00F169BD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F1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«Дорожные знаки»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F326AB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6AB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видеоурок: </w:t>
            </w:r>
            <w:hyperlink r:id="rId13" w:history="1">
              <w:r w:rsidR="004E2D74">
                <w:rPr>
                  <w:rStyle w:val="a3"/>
                </w:rPr>
                <w:t>https://www.youtube.com/watch?v=KeEyUiwVlJ8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74" w:rsidRPr="001C1FDD" w:rsidRDefault="004E2D74" w:rsidP="00F32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Запомнить знаки дорожного движения, которые даны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видеоуроке</w:t>
            </w:r>
            <w:proofErr w:type="spellEnd"/>
            <w:r w:rsidR="00F32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 </w:t>
            </w:r>
            <w:hyperlink r:id="rId14" w:history="1">
              <w:r w:rsidR="00F326AB">
                <w:rPr>
                  <w:rStyle w:val="a3"/>
                </w:rPr>
                <w:t>https://www.youtube.com/watch?v=KeEyUiwVlJ8</w:t>
              </w:r>
            </w:hyperlink>
            <w:r w:rsidR="00F32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4AAB" w:rsidRDefault="00894AAB"/>
    <w:sectPr w:rsidR="00894AAB" w:rsidSect="00C24F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8"/>
    <w:rsid w:val="00005F64"/>
    <w:rsid w:val="0003222A"/>
    <w:rsid w:val="00050032"/>
    <w:rsid w:val="00080CDE"/>
    <w:rsid w:val="00087F87"/>
    <w:rsid w:val="00090104"/>
    <w:rsid w:val="000A14C8"/>
    <w:rsid w:val="000F4975"/>
    <w:rsid w:val="00195502"/>
    <w:rsid w:val="001B58EE"/>
    <w:rsid w:val="001C1FDD"/>
    <w:rsid w:val="00204367"/>
    <w:rsid w:val="002217B5"/>
    <w:rsid w:val="00230033"/>
    <w:rsid w:val="00246056"/>
    <w:rsid w:val="0027155A"/>
    <w:rsid w:val="00272F38"/>
    <w:rsid w:val="00292088"/>
    <w:rsid w:val="002E2538"/>
    <w:rsid w:val="00314868"/>
    <w:rsid w:val="00341EA9"/>
    <w:rsid w:val="00350332"/>
    <w:rsid w:val="003959DE"/>
    <w:rsid w:val="003B4110"/>
    <w:rsid w:val="003C5680"/>
    <w:rsid w:val="003D0920"/>
    <w:rsid w:val="00406380"/>
    <w:rsid w:val="00411BE2"/>
    <w:rsid w:val="00420A57"/>
    <w:rsid w:val="004226FE"/>
    <w:rsid w:val="004772B0"/>
    <w:rsid w:val="0048295F"/>
    <w:rsid w:val="00492EA0"/>
    <w:rsid w:val="004B68EA"/>
    <w:rsid w:val="004E2D74"/>
    <w:rsid w:val="004E788C"/>
    <w:rsid w:val="004F5926"/>
    <w:rsid w:val="00534721"/>
    <w:rsid w:val="005607F0"/>
    <w:rsid w:val="005622CB"/>
    <w:rsid w:val="00587B9F"/>
    <w:rsid w:val="00591498"/>
    <w:rsid w:val="005937BC"/>
    <w:rsid w:val="005A7EBC"/>
    <w:rsid w:val="005C0808"/>
    <w:rsid w:val="005E0BF0"/>
    <w:rsid w:val="005E3A6B"/>
    <w:rsid w:val="006207E1"/>
    <w:rsid w:val="00640C99"/>
    <w:rsid w:val="006444F6"/>
    <w:rsid w:val="006454E4"/>
    <w:rsid w:val="00647773"/>
    <w:rsid w:val="006529D0"/>
    <w:rsid w:val="00663DA2"/>
    <w:rsid w:val="00665AA5"/>
    <w:rsid w:val="0066614D"/>
    <w:rsid w:val="00675E23"/>
    <w:rsid w:val="00692A93"/>
    <w:rsid w:val="00697694"/>
    <w:rsid w:val="00697972"/>
    <w:rsid w:val="006A4DCA"/>
    <w:rsid w:val="006C66F4"/>
    <w:rsid w:val="006D0EF4"/>
    <w:rsid w:val="006D34BB"/>
    <w:rsid w:val="006D4FC6"/>
    <w:rsid w:val="006D5A53"/>
    <w:rsid w:val="006E62FF"/>
    <w:rsid w:val="006F38A9"/>
    <w:rsid w:val="007010C6"/>
    <w:rsid w:val="00701EEE"/>
    <w:rsid w:val="0070266A"/>
    <w:rsid w:val="0071145B"/>
    <w:rsid w:val="0075083B"/>
    <w:rsid w:val="00761C84"/>
    <w:rsid w:val="00775047"/>
    <w:rsid w:val="00780424"/>
    <w:rsid w:val="00782292"/>
    <w:rsid w:val="008143B1"/>
    <w:rsid w:val="008420B7"/>
    <w:rsid w:val="00850A36"/>
    <w:rsid w:val="00863951"/>
    <w:rsid w:val="00893077"/>
    <w:rsid w:val="00894AAB"/>
    <w:rsid w:val="008D0939"/>
    <w:rsid w:val="008D1FDB"/>
    <w:rsid w:val="008E48F5"/>
    <w:rsid w:val="00911DFB"/>
    <w:rsid w:val="009164FA"/>
    <w:rsid w:val="00941D6E"/>
    <w:rsid w:val="0095662F"/>
    <w:rsid w:val="00961CE9"/>
    <w:rsid w:val="009735C5"/>
    <w:rsid w:val="009D66D9"/>
    <w:rsid w:val="00A00F4A"/>
    <w:rsid w:val="00A3219E"/>
    <w:rsid w:val="00A422EC"/>
    <w:rsid w:val="00A45B50"/>
    <w:rsid w:val="00A545A3"/>
    <w:rsid w:val="00A81951"/>
    <w:rsid w:val="00AD432A"/>
    <w:rsid w:val="00AE39F8"/>
    <w:rsid w:val="00B2504D"/>
    <w:rsid w:val="00B57A73"/>
    <w:rsid w:val="00B83E6B"/>
    <w:rsid w:val="00B92AB2"/>
    <w:rsid w:val="00B92E80"/>
    <w:rsid w:val="00BA63A6"/>
    <w:rsid w:val="00BB6C7F"/>
    <w:rsid w:val="00C24F06"/>
    <w:rsid w:val="00C35BBF"/>
    <w:rsid w:val="00C468B6"/>
    <w:rsid w:val="00C4737C"/>
    <w:rsid w:val="00C5453C"/>
    <w:rsid w:val="00C820E4"/>
    <w:rsid w:val="00C9566C"/>
    <w:rsid w:val="00CA1E90"/>
    <w:rsid w:val="00D00C59"/>
    <w:rsid w:val="00D31AA2"/>
    <w:rsid w:val="00D722C3"/>
    <w:rsid w:val="00D90F3B"/>
    <w:rsid w:val="00DA2A52"/>
    <w:rsid w:val="00DB3AFD"/>
    <w:rsid w:val="00DC4994"/>
    <w:rsid w:val="00DD40D2"/>
    <w:rsid w:val="00DF3053"/>
    <w:rsid w:val="00E057D8"/>
    <w:rsid w:val="00E335B0"/>
    <w:rsid w:val="00E354D7"/>
    <w:rsid w:val="00E61A38"/>
    <w:rsid w:val="00E77D02"/>
    <w:rsid w:val="00E9658C"/>
    <w:rsid w:val="00E976F0"/>
    <w:rsid w:val="00EB43A1"/>
    <w:rsid w:val="00EC2DB1"/>
    <w:rsid w:val="00EC5022"/>
    <w:rsid w:val="00ED36D9"/>
    <w:rsid w:val="00EE521C"/>
    <w:rsid w:val="00EF07DB"/>
    <w:rsid w:val="00F169BD"/>
    <w:rsid w:val="00F326AB"/>
    <w:rsid w:val="00F41387"/>
    <w:rsid w:val="00F413B8"/>
    <w:rsid w:val="00F57EC0"/>
    <w:rsid w:val="00F84FC5"/>
    <w:rsid w:val="00F85B62"/>
    <w:rsid w:val="00FB080C"/>
    <w:rsid w:val="00FB351A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F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4868"/>
    <w:pPr>
      <w:keepNext/>
      <w:tabs>
        <w:tab w:val="left" w:pos="709"/>
      </w:tabs>
      <w:suppressAutoHyphens/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  <w:style w:type="character" w:customStyle="1" w:styleId="40">
    <w:name w:val="Заголовок 4 Знак"/>
    <w:basedOn w:val="a0"/>
    <w:link w:val="4"/>
    <w:uiPriority w:val="99"/>
    <w:rsid w:val="00314868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148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868"/>
  </w:style>
  <w:style w:type="character" w:customStyle="1" w:styleId="c30c4c22c61c19">
    <w:name w:val="c30 c4 c22 c61 c19"/>
    <w:basedOn w:val="a0"/>
    <w:rsid w:val="00246056"/>
  </w:style>
  <w:style w:type="character" w:customStyle="1" w:styleId="c12c22c15c19">
    <w:name w:val="c12 c22 c15 c19"/>
    <w:basedOn w:val="a0"/>
    <w:rsid w:val="00246056"/>
  </w:style>
  <w:style w:type="character" w:customStyle="1" w:styleId="10">
    <w:name w:val="Заголовок 1 Знак"/>
    <w:basedOn w:val="a0"/>
    <w:link w:val="1"/>
    <w:uiPriority w:val="9"/>
    <w:rsid w:val="00DF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F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14868"/>
    <w:pPr>
      <w:keepNext/>
      <w:tabs>
        <w:tab w:val="left" w:pos="709"/>
      </w:tabs>
      <w:suppressAutoHyphens/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  <w:style w:type="character" w:customStyle="1" w:styleId="40">
    <w:name w:val="Заголовок 4 Знак"/>
    <w:basedOn w:val="a0"/>
    <w:link w:val="4"/>
    <w:uiPriority w:val="99"/>
    <w:rsid w:val="00314868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u w:val="single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148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4868"/>
  </w:style>
  <w:style w:type="character" w:customStyle="1" w:styleId="c30c4c22c61c19">
    <w:name w:val="c30 c4 c22 c61 c19"/>
    <w:basedOn w:val="a0"/>
    <w:rsid w:val="00246056"/>
  </w:style>
  <w:style w:type="character" w:customStyle="1" w:styleId="c12c22c15c19">
    <w:name w:val="c12 c22 c15 c19"/>
    <w:basedOn w:val="a0"/>
    <w:rsid w:val="00246056"/>
  </w:style>
  <w:style w:type="character" w:customStyle="1" w:styleId="10">
    <w:name w:val="Заголовок 1 Знак"/>
    <w:basedOn w:val="a0"/>
    <w:link w:val="1"/>
    <w:uiPriority w:val="9"/>
    <w:rsid w:val="00DF3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EdVtoBxpNA" TargetMode="External"/><Relationship Id="rId13" Type="http://schemas.openxmlformats.org/officeDocument/2006/relationships/hyperlink" Target="https://www.youtube.com/watch?v=KeEyUiwVl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ej-7rTx9Iw" TargetMode="External"/><Relationship Id="rId12" Type="http://schemas.openxmlformats.org/officeDocument/2006/relationships/hyperlink" Target="https://www.youtube.com/watch?v=lrSyOiae2u8&amp;feature=youtu.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pne2c-zOlQ" TargetMode="External"/><Relationship Id="rId11" Type="http://schemas.openxmlformats.org/officeDocument/2006/relationships/hyperlink" Target="https://www.youtube.com/watch?v=Ma4WXQetcP4&amp;feature=youtu.be" TargetMode="External"/><Relationship Id="rId5" Type="http://schemas.openxmlformats.org/officeDocument/2006/relationships/hyperlink" Target="https://clck.ru/MsU6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9I3sN2QYN4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23/start/189705/" TargetMode="External"/><Relationship Id="rId14" Type="http://schemas.openxmlformats.org/officeDocument/2006/relationships/hyperlink" Target="https://www.youtube.com/watch?v=KeEyUiwVl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2020-04-10T08:11:00Z</dcterms:created>
  <dcterms:modified xsi:type="dcterms:W3CDTF">2020-04-10T08:11:00Z</dcterms:modified>
</cp:coreProperties>
</file>